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1678"/>
        <w:gridCol w:w="732"/>
        <w:gridCol w:w="1134"/>
        <w:gridCol w:w="992"/>
        <w:gridCol w:w="957"/>
        <w:gridCol w:w="2729"/>
      </w:tblGrid>
      <w:tr w:rsidR="00FA1394" w:rsidRPr="0027367A" w:rsidTr="00045AB8">
        <w:tc>
          <w:tcPr>
            <w:tcW w:w="846" w:type="dxa"/>
            <w:vAlign w:val="center"/>
          </w:tcPr>
          <w:p w:rsidR="00FA1394" w:rsidRPr="0027367A" w:rsidRDefault="00FA1394" w:rsidP="000F3A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7367A"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977" w:type="dxa"/>
            <w:vAlign w:val="center"/>
          </w:tcPr>
          <w:p w:rsidR="00FA1394" w:rsidRPr="0027367A" w:rsidRDefault="00FA1394" w:rsidP="000F3A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6CE">
              <w:rPr>
                <w:rFonts w:ascii="Times New Roman" w:hAnsi="Times New Roman" w:cs="Times New Roman"/>
                <w:sz w:val="28"/>
                <w:szCs w:val="28"/>
              </w:rPr>
              <w:t>Article Title</w:t>
            </w:r>
          </w:p>
        </w:tc>
        <w:tc>
          <w:tcPr>
            <w:tcW w:w="1842" w:type="dxa"/>
            <w:vAlign w:val="center"/>
          </w:tcPr>
          <w:p w:rsidR="00FA1394" w:rsidRPr="0027367A" w:rsidRDefault="00FA1394" w:rsidP="000F3A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uthors (</w:t>
            </w:r>
            <w:r w:rsidRPr="00D34D76">
              <w:rPr>
                <w:rFonts w:ascii="Times New Roman" w:hAnsi="Times New Roman" w:cs="Times New Roman"/>
                <w:sz w:val="28"/>
                <w:szCs w:val="28"/>
              </w:rPr>
              <w:t>bold your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name)</w:t>
            </w:r>
          </w:p>
        </w:tc>
        <w:tc>
          <w:tcPr>
            <w:tcW w:w="1678" w:type="dxa"/>
            <w:vAlign w:val="center"/>
          </w:tcPr>
          <w:p w:rsidR="00FA1394" w:rsidRPr="0027367A" w:rsidRDefault="00FA1394" w:rsidP="000F3A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265DA0">
              <w:rPr>
                <w:rFonts w:ascii="Times New Roman" w:hAnsi="Times New Roman" w:cs="Times New Roman"/>
                <w:sz w:val="28"/>
                <w:szCs w:val="28"/>
              </w:rPr>
              <w:t>ournal</w:t>
            </w:r>
          </w:p>
        </w:tc>
        <w:tc>
          <w:tcPr>
            <w:tcW w:w="732" w:type="dxa"/>
            <w:vAlign w:val="center"/>
          </w:tcPr>
          <w:p w:rsidR="00FA1394" w:rsidRPr="0027367A" w:rsidRDefault="00FA1394" w:rsidP="000F3A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ear</w:t>
            </w:r>
          </w:p>
        </w:tc>
        <w:tc>
          <w:tcPr>
            <w:tcW w:w="1134" w:type="dxa"/>
            <w:vAlign w:val="center"/>
          </w:tcPr>
          <w:p w:rsidR="00FA1394" w:rsidRPr="0027367A" w:rsidRDefault="00FA1394" w:rsidP="000F3A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olume</w:t>
            </w:r>
          </w:p>
        </w:tc>
        <w:tc>
          <w:tcPr>
            <w:tcW w:w="992" w:type="dxa"/>
            <w:vAlign w:val="center"/>
          </w:tcPr>
          <w:p w:rsidR="00FA1394" w:rsidRPr="0027367A" w:rsidRDefault="00FA1394" w:rsidP="000F3A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ssue</w:t>
            </w:r>
          </w:p>
        </w:tc>
        <w:tc>
          <w:tcPr>
            <w:tcW w:w="957" w:type="dxa"/>
            <w:vAlign w:val="center"/>
          </w:tcPr>
          <w:p w:rsidR="00FA1394" w:rsidRPr="0027367A" w:rsidRDefault="00FA1394" w:rsidP="000F3A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</w:p>
        </w:tc>
        <w:tc>
          <w:tcPr>
            <w:tcW w:w="2729" w:type="dxa"/>
            <w:vAlign w:val="center"/>
          </w:tcPr>
          <w:p w:rsidR="00FA1394" w:rsidRPr="0027367A" w:rsidRDefault="00FA1394" w:rsidP="000F3A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OI Link</w:t>
            </w:r>
          </w:p>
        </w:tc>
      </w:tr>
      <w:tr w:rsidR="00FA1394" w:rsidRPr="0027367A" w:rsidTr="00045AB8">
        <w:tc>
          <w:tcPr>
            <w:tcW w:w="846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94" w:rsidRPr="0027367A" w:rsidTr="00045AB8">
        <w:tc>
          <w:tcPr>
            <w:tcW w:w="846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94" w:rsidRPr="0027367A" w:rsidTr="00045AB8">
        <w:tc>
          <w:tcPr>
            <w:tcW w:w="846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94" w:rsidRPr="0027367A" w:rsidTr="00045AB8">
        <w:tc>
          <w:tcPr>
            <w:tcW w:w="846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FA1394" w:rsidRPr="0027367A" w:rsidRDefault="00FA1394" w:rsidP="00D34D76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0A9" w:rsidRDefault="000B00A9" w:rsidP="00D34D76">
      <w:pPr>
        <w:adjustRightInd w:val="0"/>
        <w:snapToGrid w:val="0"/>
      </w:pPr>
    </w:p>
    <w:sectPr w:rsidR="000B00A9" w:rsidSect="00BE5E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BE" w:rsidRDefault="006179BE" w:rsidP="00BE5E99">
      <w:r>
        <w:separator/>
      </w:r>
    </w:p>
  </w:endnote>
  <w:endnote w:type="continuationSeparator" w:id="0">
    <w:p w:rsidR="006179BE" w:rsidRDefault="006179BE" w:rsidP="00BE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BE" w:rsidRDefault="006179BE" w:rsidP="00BE5E99">
      <w:r>
        <w:separator/>
      </w:r>
    </w:p>
  </w:footnote>
  <w:footnote w:type="continuationSeparator" w:id="0">
    <w:p w:rsidR="006179BE" w:rsidRDefault="006179BE" w:rsidP="00BE5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66"/>
    <w:rsid w:val="00045AB8"/>
    <w:rsid w:val="000B00A9"/>
    <w:rsid w:val="000F3A5F"/>
    <w:rsid w:val="00265DA0"/>
    <w:rsid w:val="0027367A"/>
    <w:rsid w:val="002B1466"/>
    <w:rsid w:val="003460B1"/>
    <w:rsid w:val="006179BE"/>
    <w:rsid w:val="008A7E58"/>
    <w:rsid w:val="00BE5E99"/>
    <w:rsid w:val="00C13035"/>
    <w:rsid w:val="00C564C4"/>
    <w:rsid w:val="00D156CE"/>
    <w:rsid w:val="00D34D76"/>
    <w:rsid w:val="00F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627095-6A10-4413-BA8A-78CBD79B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99"/>
    <w:rPr>
      <w:sz w:val="18"/>
      <w:szCs w:val="18"/>
    </w:rPr>
  </w:style>
  <w:style w:type="table" w:styleId="a5">
    <w:name w:val="Table Grid"/>
    <w:basedOn w:val="a1"/>
    <w:uiPriority w:val="39"/>
    <w:rsid w:val="0027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2</cp:revision>
  <dcterms:created xsi:type="dcterms:W3CDTF">2025-01-22T06:52:00Z</dcterms:created>
  <dcterms:modified xsi:type="dcterms:W3CDTF">2025-01-22T06:52:00Z</dcterms:modified>
</cp:coreProperties>
</file>